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C15BF" w14:textId="50EF05DB" w:rsidR="00EB23E7" w:rsidRPr="000B3895" w:rsidRDefault="00EB23E7">
      <w:pPr>
        <w:rPr>
          <w:rFonts w:ascii="Algerian" w:hAnsi="Algerian"/>
          <w:sz w:val="28"/>
          <w:szCs w:val="28"/>
          <w:lang w:val="nl-NL"/>
        </w:rPr>
      </w:pPr>
      <w:r w:rsidRPr="00B638D6">
        <w:rPr>
          <w:rFonts w:ascii="Algerian" w:hAnsi="Algerian"/>
          <w:sz w:val="28"/>
          <w:szCs w:val="28"/>
          <w:lang w:val="nl-NL"/>
        </w:rPr>
        <w:t>Intro.</w:t>
      </w:r>
    </w:p>
    <w:p w14:paraId="6865C889" w14:textId="39A5E6A2" w:rsidR="00343B03" w:rsidRPr="00B638D6" w:rsidRDefault="00343B03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Het eerste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officiële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voetbalseizoen in de </w:t>
      </w:r>
      <w:r w:rsidRPr="00550F85">
        <w:rPr>
          <w:rFonts w:ascii="Segoe UI Emoji" w:hAnsi="Segoe UI Emoji"/>
          <w:b/>
          <w:bCs/>
          <w:sz w:val="24"/>
          <w:szCs w:val="24"/>
          <w:lang w:val="nl-NL"/>
        </w:rPr>
        <w:t>B-fair competitie</w:t>
      </w:r>
      <w:r w:rsidRPr="00550F85">
        <w:rPr>
          <w:rFonts w:ascii="Segoe UI Emoji" w:hAnsi="Segoe UI Emoji"/>
          <w:sz w:val="24"/>
          <w:szCs w:val="24"/>
          <w:lang w:val="nl-NL"/>
        </w:rPr>
        <w:t xml:space="preserve">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van </w:t>
      </w:r>
      <w:r w:rsidRPr="005E7573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is intussen gestart. Na 4 gespeelde wedstrijden, met een foutloze 12 op 12 tot gevolg, staat de ploeg onmiddellijk bovenaan.  Gekoppeld aan een gloednieuw kunstgrasveld inclusief 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digitaal </w:t>
      </w:r>
      <w:r w:rsidRPr="00B638D6">
        <w:rPr>
          <w:rFonts w:ascii="Segoe UI Emoji" w:hAnsi="Segoe UI Emoji"/>
          <w:sz w:val="24"/>
          <w:szCs w:val="24"/>
          <w:lang w:val="nl-NL"/>
        </w:rPr>
        <w:t>scorebord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 en kantine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waar wij als enige volwassenploeg op mogen spelen, profileert </w:t>
      </w:r>
      <w:r w:rsidRPr="005E7573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zich onmiddellijk als “het Anderlecht” van deze wel heel bescheiden competitie.  Met een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gemiddeld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toeschouwersaantal van 10 personen is </w:t>
      </w:r>
      <w:r w:rsidRPr="005E7573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ook </w:t>
      </w:r>
      <w:r w:rsidR="00550F85">
        <w:rPr>
          <w:rFonts w:ascii="Segoe UI Emoji" w:hAnsi="Segoe UI Emoji"/>
          <w:sz w:val="24"/>
          <w:szCs w:val="24"/>
          <w:lang w:val="nl-NL"/>
        </w:rPr>
        <w:t>momenteel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de meest 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populaire en </w:t>
      </w:r>
      <w:r w:rsidRPr="00B638D6">
        <w:rPr>
          <w:rFonts w:ascii="Segoe UI Emoji" w:hAnsi="Segoe UI Emoji"/>
          <w:sz w:val="24"/>
          <w:szCs w:val="24"/>
          <w:lang w:val="nl-NL"/>
        </w:rPr>
        <w:t>be</w:t>
      </w:r>
      <w:r w:rsidR="00550F85">
        <w:rPr>
          <w:rFonts w:ascii="Segoe UI Emoji" w:hAnsi="Segoe UI Emoji"/>
          <w:sz w:val="24"/>
          <w:szCs w:val="24"/>
          <w:lang w:val="nl-NL"/>
        </w:rPr>
        <w:t>sproken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ploeg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 van de reeks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>Hoe dit geweldige begin is ontstaan vertel ik u met veel plezier en trots.</w:t>
      </w:r>
    </w:p>
    <w:p w14:paraId="5CF2B576" w14:textId="77777777" w:rsidR="00EB23E7" w:rsidRPr="00B638D6" w:rsidRDefault="00EB23E7">
      <w:pPr>
        <w:rPr>
          <w:rFonts w:ascii="Segoe UI Emoji" w:hAnsi="Segoe UI Emoji"/>
          <w:sz w:val="24"/>
          <w:szCs w:val="24"/>
          <w:lang w:val="nl-NL"/>
        </w:rPr>
      </w:pPr>
    </w:p>
    <w:p w14:paraId="3DF75ACE" w14:textId="2311B55F" w:rsidR="009E6026" w:rsidRPr="00B638D6" w:rsidRDefault="00EB23E7">
      <w:pPr>
        <w:rPr>
          <w:rFonts w:ascii="Algerian" w:hAnsi="Algerian"/>
          <w:sz w:val="28"/>
          <w:szCs w:val="28"/>
          <w:lang w:val="nl-NL"/>
        </w:rPr>
      </w:pPr>
      <w:r w:rsidRPr="00B638D6">
        <w:rPr>
          <w:rFonts w:ascii="Algerian" w:hAnsi="Algerian"/>
          <w:sz w:val="28"/>
          <w:szCs w:val="28"/>
          <w:lang w:val="nl-NL"/>
        </w:rPr>
        <w:t xml:space="preserve">De </w:t>
      </w:r>
      <w:r w:rsidR="00B2417C" w:rsidRPr="00B638D6">
        <w:rPr>
          <w:rFonts w:ascii="Algerian" w:hAnsi="Algerian"/>
          <w:sz w:val="28"/>
          <w:szCs w:val="28"/>
          <w:lang w:val="nl-NL"/>
        </w:rPr>
        <w:t>Voorgeschiedenis</w:t>
      </w:r>
      <w:r w:rsidRPr="00B638D6">
        <w:rPr>
          <w:rFonts w:ascii="Algerian" w:hAnsi="Algerian"/>
          <w:sz w:val="28"/>
          <w:szCs w:val="28"/>
          <w:lang w:val="nl-NL"/>
        </w:rPr>
        <w:t>.</w:t>
      </w:r>
    </w:p>
    <w:p w14:paraId="3E3993D6" w14:textId="352B1795" w:rsidR="00DC6429" w:rsidRPr="00B638D6" w:rsidRDefault="00CC3520">
      <w:pPr>
        <w:rPr>
          <w:rFonts w:ascii="Segoe UI Emoji" w:hAnsi="Segoe UI Emoji"/>
          <w:sz w:val="24"/>
          <w:szCs w:val="24"/>
          <w:lang w:val="nl-NL"/>
        </w:rPr>
      </w:pPr>
      <w:r>
        <w:rPr>
          <w:rFonts w:ascii="Segoe UI Emoji" w:hAnsi="Segoe UI Emoji"/>
          <w:noProof/>
          <w:lang w:val="nl-NL"/>
        </w:rPr>
        <w:drawing>
          <wp:anchor distT="0" distB="0" distL="114300" distR="114300" simplePos="0" relativeHeight="251658240" behindDoc="1" locked="0" layoutInCell="1" allowOverlap="1" wp14:anchorId="4B4BE731" wp14:editId="46EE8403">
            <wp:simplePos x="0" y="0"/>
            <wp:positionH relativeFrom="column">
              <wp:posOffset>3639820</wp:posOffset>
            </wp:positionH>
            <wp:positionV relativeFrom="paragraph">
              <wp:posOffset>1341755</wp:posOffset>
            </wp:positionV>
            <wp:extent cx="1842770" cy="2764155"/>
            <wp:effectExtent l="0" t="0" r="5080" b="0"/>
            <wp:wrapTight wrapText="bothSides">
              <wp:wrapPolygon edited="0">
                <wp:start x="0" y="0"/>
                <wp:lineTo x="0" y="21436"/>
                <wp:lineTo x="21436" y="21436"/>
                <wp:lineTo x="21436" y="0"/>
                <wp:lineTo x="0" y="0"/>
              </wp:wrapPolygon>
            </wp:wrapTight>
            <wp:docPr id="1" name="Afbeelding 1" descr="Vallen en opnieuw opstaan” | Het Nieuwsblad 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allen en opnieuw opstaan” | Het Nieuwsblad Mobi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De voorgeschiedenis 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van </w:t>
      </w:r>
      <w:r w:rsidR="003A1BDB" w:rsidRPr="005E7573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>begint in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 het seizoen 2019-2020. </w:t>
      </w:r>
      <w:r w:rsidR="009E6026" w:rsidRPr="005E7573">
        <w:rPr>
          <w:rFonts w:ascii="Segoe UI Emoji" w:hAnsi="Segoe UI Emoji"/>
          <w:sz w:val="24"/>
          <w:szCs w:val="24"/>
          <w:lang w:val="nl-NL"/>
        </w:rPr>
        <w:t>Thibaut</w:t>
      </w:r>
      <w:r w:rsidR="009E6026" w:rsidRPr="005E7573">
        <w:rPr>
          <w:rFonts w:ascii="Segoe UI Emoji" w:hAnsi="Segoe UI Emoji"/>
          <w:b/>
          <w:bCs/>
          <w:i/>
          <w:iCs/>
          <w:sz w:val="24"/>
          <w:szCs w:val="24"/>
          <w:lang w:val="nl-NL"/>
        </w:rPr>
        <w:t xml:space="preserve"> </w:t>
      </w:r>
      <w:r w:rsidR="009E6026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, tevens schrijver van dit stuk, begon het seizoen als hoofdtrainer van </w:t>
      </w:r>
      <w:r w:rsidR="009E6026" w:rsidRPr="005E7573">
        <w:rPr>
          <w:rFonts w:ascii="Segoe UI Emoji" w:hAnsi="Segoe UI Emoji"/>
          <w:b/>
          <w:bCs/>
          <w:sz w:val="24"/>
          <w:szCs w:val="24"/>
          <w:lang w:val="nl-NL"/>
        </w:rPr>
        <w:t>Westkappelle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. Iets waar hij sinds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jong af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al </w:t>
      </w:r>
      <w:r w:rsidR="009E6026" w:rsidRPr="00B638D6">
        <w:rPr>
          <w:rFonts w:ascii="Segoe UI Emoji" w:hAnsi="Segoe UI Emoji"/>
          <w:sz w:val="24"/>
          <w:szCs w:val="24"/>
          <w:lang w:val="nl-NL"/>
        </w:rPr>
        <w:t xml:space="preserve">van droomde, nl. hoofdtrainer worden. 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Met de U8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Cercle Brugge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de U11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Steenbrugge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de U12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Eendracht Brugge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de U15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Blankenberge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de U15 en U17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Daring Brugge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de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reserves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van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Jong Male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, en de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reserve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van </w:t>
      </w:r>
      <w:r w:rsidR="00BA0ACF" w:rsidRPr="00550F85">
        <w:rPr>
          <w:rFonts w:ascii="Segoe UI Emoji" w:hAnsi="Segoe UI Emoji"/>
          <w:b/>
          <w:bCs/>
          <w:sz w:val="24"/>
          <w:szCs w:val="24"/>
          <w:lang w:val="nl-NL"/>
        </w:rPr>
        <w:t>Westkappelle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, had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hij al vele jaren geïnvesteerd in zijn droom.  </w:t>
      </w:r>
      <w:r w:rsidR="00181554" w:rsidRPr="00550F85">
        <w:rPr>
          <w:rFonts w:ascii="Segoe UI Emoji" w:hAnsi="Segoe UI Emoji"/>
          <w:b/>
          <w:bCs/>
          <w:sz w:val="24"/>
          <w:szCs w:val="24"/>
          <w:lang w:val="nl-NL"/>
        </w:rPr>
        <w:t>Westkappelle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was na een heropstart, en een seizoen zonder eerste ploeg, opnieuw ingeschreven in 4</w:t>
      </w:r>
      <w:r w:rsidR="00181554" w:rsidRPr="00B638D6">
        <w:rPr>
          <w:rFonts w:ascii="Segoe UI Emoji" w:hAnsi="Segoe UI Emoji"/>
          <w:sz w:val="24"/>
          <w:szCs w:val="24"/>
          <w:vertAlign w:val="superscript"/>
          <w:lang w:val="nl-NL"/>
        </w:rPr>
        <w:t>de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provinciale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Zonder inkomende transfers, dus met de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beloftenploeg</w:t>
      </w:r>
      <w:r w:rsidR="00181554" w:rsidRPr="00B638D6">
        <w:rPr>
          <w:rFonts w:ascii="Segoe UI Emoji" w:hAnsi="Segoe UI Emoji"/>
          <w:sz w:val="24"/>
          <w:szCs w:val="24"/>
          <w:lang w:val="nl-NL"/>
        </w:rPr>
        <w:t xml:space="preserve"> van het seizoen ervoor, 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zag het seizoen er al op voorhand slecht uit.  Vermits dit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historisch 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schrijven niet over </w:t>
      </w:r>
      <w:r w:rsidR="003A1BDB" w:rsidRPr="00550F85">
        <w:rPr>
          <w:rFonts w:ascii="Segoe UI Emoji" w:hAnsi="Segoe UI Emoji"/>
          <w:b/>
          <w:bCs/>
          <w:sz w:val="24"/>
          <w:szCs w:val="24"/>
          <w:lang w:val="nl-NL"/>
        </w:rPr>
        <w:t>Westkappelle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gaat, zal ik u de details besparen, maar </w:t>
      </w:r>
      <w:r w:rsidR="005E7573">
        <w:rPr>
          <w:rFonts w:ascii="Segoe UI Emoji" w:hAnsi="Segoe UI Emoji"/>
          <w:sz w:val="24"/>
          <w:szCs w:val="24"/>
          <w:lang w:val="nl-NL"/>
        </w:rPr>
        <w:t>de daarop volgende maanden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liep</w:t>
      </w:r>
      <w:r w:rsidR="005E7573">
        <w:rPr>
          <w:rFonts w:ascii="Segoe UI Emoji" w:hAnsi="Segoe UI Emoji"/>
          <w:sz w:val="24"/>
          <w:szCs w:val="24"/>
          <w:lang w:val="nl-NL"/>
        </w:rPr>
        <w:t xml:space="preserve"> er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nog van alles fout, tot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>een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dode aan toe.  Met een logische 1 op 21 tot gevolg werden beloftes gebroken, en de hoofdtrainer ontslagen.  De droom w</w:t>
      </w:r>
      <w:r w:rsidR="00DC6429" w:rsidRPr="00B638D6">
        <w:rPr>
          <w:rFonts w:ascii="Segoe UI Emoji" w:hAnsi="Segoe UI Emoji"/>
          <w:sz w:val="24"/>
          <w:szCs w:val="24"/>
          <w:lang w:val="nl-NL"/>
        </w:rPr>
        <w:t>as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 uiteindelijk een 3 maand durende nachtmerrie</w:t>
      </w:r>
      <w:r w:rsidR="00DC6429" w:rsidRPr="00B638D6">
        <w:rPr>
          <w:rFonts w:ascii="Segoe UI Emoji" w:hAnsi="Segoe UI Emoji"/>
          <w:sz w:val="24"/>
          <w:szCs w:val="24"/>
          <w:lang w:val="nl-NL"/>
        </w:rPr>
        <w:t xml:space="preserve"> gebleken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, en </w:t>
      </w:r>
      <w:r w:rsidR="003A1BDB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3A1BDB" w:rsidRPr="005E7573">
        <w:rPr>
          <w:rFonts w:ascii="Segoe UI Emoji" w:hAnsi="Segoe UI Emoji"/>
          <w:sz w:val="24"/>
          <w:szCs w:val="24"/>
          <w:lang w:val="nl-NL"/>
        </w:rPr>
        <w:t xml:space="preserve"> </w:t>
      </w:r>
      <w:r w:rsidR="003A1BDB" w:rsidRPr="00B638D6">
        <w:rPr>
          <w:rFonts w:ascii="Segoe UI Emoji" w:hAnsi="Segoe UI Emoji"/>
          <w:sz w:val="24"/>
          <w:szCs w:val="24"/>
          <w:lang w:val="nl-NL"/>
        </w:rPr>
        <w:t xml:space="preserve">bleef gefrustreerd en gedegouteerd achter. </w:t>
      </w:r>
      <w:r w:rsidR="00DC6429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</w:p>
    <w:p w14:paraId="2C65C360" w14:textId="13A29299" w:rsidR="00CC3520" w:rsidRDefault="00DC6429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Fast forward naar Juni 2020. </w:t>
      </w: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Pr="005E7573">
        <w:rPr>
          <w:rFonts w:ascii="Segoe UI Emoji" w:hAnsi="Segoe UI Emoji"/>
          <w:sz w:val="24"/>
          <w:szCs w:val="24"/>
          <w:lang w:val="nl-NL"/>
        </w:rPr>
        <w:t>,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een jeugdploeg uit de buurt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 van Brugge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wil voor het eerst in hun geschiedenis starten met een U21</w:t>
      </w:r>
      <w:r w:rsidR="006A57E0">
        <w:rPr>
          <w:rFonts w:ascii="Segoe UI Emoji" w:hAnsi="Segoe UI Emoji"/>
          <w:sz w:val="24"/>
          <w:szCs w:val="24"/>
          <w:lang w:val="nl-NL"/>
        </w:rPr>
        <w:t>-</w:t>
      </w:r>
      <w:r w:rsidRPr="00B638D6">
        <w:rPr>
          <w:rFonts w:ascii="Segoe UI Emoji" w:hAnsi="Segoe UI Emoji"/>
          <w:sz w:val="24"/>
          <w:szCs w:val="24"/>
          <w:lang w:val="nl-NL"/>
        </w:rPr>
        <w:t>ploeg.  Spelers mogen met toelating van het bestuur op zoek naar een trainer.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  En zo, een jaar en half na zijn ontslag kr</w:t>
      </w:r>
      <w:r w:rsidR="005E7573">
        <w:rPr>
          <w:rFonts w:ascii="Segoe UI Emoji" w:hAnsi="Segoe UI Emoji"/>
          <w:sz w:val="24"/>
          <w:szCs w:val="24"/>
          <w:lang w:val="nl-NL"/>
        </w:rPr>
        <w:t>ee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g </w:t>
      </w:r>
      <w:r w:rsidR="00413F9E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 een telefoon van JVV-speler </w:t>
      </w:r>
      <w:r w:rsidR="00413F9E" w:rsidRPr="005E7573">
        <w:rPr>
          <w:rFonts w:ascii="Segoe UI Emoji" w:hAnsi="Segoe UI Emoji"/>
          <w:sz w:val="24"/>
          <w:szCs w:val="24"/>
          <w:lang w:val="nl-NL"/>
        </w:rPr>
        <w:t>Tom</w:t>
      </w:r>
      <w:r w:rsidR="00413F9E" w:rsidRPr="005E7573">
        <w:rPr>
          <w:rFonts w:ascii="Segoe UI Emoji" w:hAnsi="Segoe UI Emoji"/>
          <w:b/>
          <w:bCs/>
          <w:i/>
          <w:iCs/>
          <w:sz w:val="24"/>
          <w:szCs w:val="24"/>
          <w:lang w:val="nl-NL"/>
        </w:rPr>
        <w:t xml:space="preserve"> </w:t>
      </w:r>
      <w:r w:rsidR="00413F9E" w:rsidRPr="005E7573">
        <w:rPr>
          <w:rFonts w:ascii="Segoe UI Emoji" w:hAnsi="Segoe UI Emoji"/>
          <w:b/>
          <w:bCs/>
          <w:sz w:val="24"/>
          <w:szCs w:val="24"/>
          <w:lang w:val="nl-NL"/>
        </w:rPr>
        <w:t>Degryse</w:t>
      </w:r>
      <w:r w:rsidR="00413F9E" w:rsidRPr="005E7573">
        <w:rPr>
          <w:rFonts w:ascii="Segoe UI Emoji" w:hAnsi="Segoe UI Emoji"/>
          <w:sz w:val="24"/>
          <w:szCs w:val="24"/>
          <w:lang w:val="nl-NL"/>
        </w:rPr>
        <w:t>.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  Er wordt tijdens deze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examenperiode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 een test-training georganiseerd, en na een talrijke opkomst worden de U21 van </w:t>
      </w:r>
      <w:r w:rsidR="00413F9E" w:rsidRPr="005E7573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413F9E" w:rsidRPr="005E7573">
        <w:rPr>
          <w:rFonts w:ascii="Segoe UI Emoji" w:hAnsi="Segoe UI Emoji"/>
          <w:sz w:val="24"/>
          <w:szCs w:val="24"/>
          <w:lang w:val="nl-NL"/>
        </w:rPr>
        <w:t xml:space="preserve"> 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geboren onder leiding van </w:t>
      </w:r>
      <w:r w:rsidR="00413F9E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413F9E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</w:p>
    <w:p w14:paraId="235B3F04" w14:textId="7E8D4A13" w:rsidR="00CC3520" w:rsidRDefault="00CC3520">
      <w:pPr>
        <w:rPr>
          <w:rFonts w:ascii="Segoe UI Emoji" w:hAnsi="Segoe UI Emoji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0D5FC200" wp14:editId="1DB7BB4E">
            <wp:extent cx="5465135" cy="2401348"/>
            <wp:effectExtent l="0" t="0" r="2540" b="0"/>
            <wp:docPr id="1133920278" name="Afbeelding 1" descr="Afbeelding met buitenshuis, hemel, persoon, gras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0278" name="Afbeelding 1" descr="Afbeelding met buitenshuis, hemel, persoon, gras&#10;&#10;Automatisch gegenereerde beschrijving"/>
                    <pic:cNvPicPr/>
                  </pic:nvPicPr>
                  <pic:blipFill rotWithShape="1">
                    <a:blip r:embed="rId5"/>
                    <a:srcRect l="6276" t="29531" r="8440" b="20504"/>
                    <a:stretch/>
                  </pic:blipFill>
                  <pic:spPr bwMode="auto">
                    <a:xfrm>
                      <a:off x="0" y="0"/>
                      <a:ext cx="5478674" cy="240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85F7" w14:textId="5989530E" w:rsidR="00AB3964" w:rsidRPr="00B638D6" w:rsidRDefault="00413F9E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Tijdens het startseizoen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vindt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Pr="005E7573">
        <w:rPr>
          <w:rFonts w:ascii="Segoe UI Emoji" w:hAnsi="Segoe UI Emoji"/>
          <w:sz w:val="24"/>
          <w:szCs w:val="24"/>
          <w:lang w:val="nl-NL"/>
        </w:rPr>
        <w:t xml:space="preserve">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dankzij de spelersgroep het plezier in het voetbal terug.  </w:t>
      </w: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is iets unieks.  De samenhang en vriendschap in de kleedkamer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i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>s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 xml:space="preserve"> daar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 ongezien.  Zoals overal, was ook hier onheil op komst. 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Negen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 spelers uit de kern zouden het seizoen erop de groep ongewild moeten verlaten wegens hun verjaardag.  </w:t>
      </w:r>
      <w:r w:rsidR="000D4CF5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 probeerde via het bestuur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van </w:t>
      </w:r>
      <w:r w:rsidR="00B2417C" w:rsidRPr="005E7573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een reserve of eerste ploeg op te richten.  Wegens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praktische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,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financiële</w:t>
      </w:r>
      <w:r w:rsidR="000D4CF5" w:rsidRPr="00B638D6">
        <w:rPr>
          <w:rFonts w:ascii="Segoe UI Emoji" w:hAnsi="Segoe UI Emoji"/>
          <w:sz w:val="24"/>
          <w:szCs w:val="24"/>
          <w:lang w:val="nl-NL"/>
        </w:rPr>
        <w:t xml:space="preserve">, en structurele problemen, was dit onhaalbaar.  </w:t>
      </w:r>
      <w:r w:rsidR="00AB3964" w:rsidRPr="00B638D6">
        <w:rPr>
          <w:rFonts w:ascii="Segoe UI Emoji" w:hAnsi="Segoe UI Emoji"/>
          <w:sz w:val="24"/>
          <w:szCs w:val="24"/>
          <w:lang w:val="nl-NL"/>
        </w:rPr>
        <w:t>Het einde voor deze generatie?</w:t>
      </w:r>
    </w:p>
    <w:p w14:paraId="0137DC15" w14:textId="108F0396" w:rsidR="007B3AA2" w:rsidRPr="00B638D6" w:rsidRDefault="00AB3964">
      <w:pPr>
        <w:rPr>
          <w:rFonts w:ascii="Segoe UI Emoji" w:hAnsi="Segoe UI Emoji"/>
          <w:sz w:val="24"/>
          <w:szCs w:val="24"/>
          <w:lang w:val="nl-NL"/>
        </w:rPr>
      </w:pP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was nog op zijn 40</w:t>
      </w:r>
      <w:r w:rsidRPr="00B638D6">
        <w:rPr>
          <w:rFonts w:ascii="Segoe UI Emoji" w:hAnsi="Segoe UI Emoji"/>
          <w:sz w:val="24"/>
          <w:szCs w:val="24"/>
          <w:vertAlign w:val="superscript"/>
          <w:lang w:val="nl-NL"/>
        </w:rPr>
        <w:t>ste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 xml:space="preserve">nog steeds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actief voetballer bij </w:t>
      </w: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Sportgroep70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Een ploeg die elk seizoen meestrijdt voor de titel in de </w:t>
      </w:r>
      <w:r w:rsidRPr="005E7573">
        <w:rPr>
          <w:rFonts w:ascii="Segoe UI Emoji" w:hAnsi="Segoe UI Emoji"/>
          <w:b/>
          <w:bCs/>
          <w:sz w:val="24"/>
          <w:szCs w:val="24"/>
          <w:lang w:val="nl-NL"/>
        </w:rPr>
        <w:t>B-fair competitie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op zondagochtend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>.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 </w:t>
      </w:r>
      <w:r w:rsidR="00D25884" w:rsidRPr="00B638D6">
        <w:rPr>
          <w:rFonts w:ascii="Segoe UI Emoji" w:hAnsi="Segoe UI Emoji"/>
          <w:sz w:val="24"/>
          <w:szCs w:val="24"/>
          <w:lang w:val="nl-NL"/>
        </w:rPr>
        <w:t xml:space="preserve">Tijdens zijn 19 jaar bij </w:t>
      </w:r>
      <w:r w:rsidR="00D25884" w:rsidRPr="005E7573">
        <w:rPr>
          <w:rFonts w:ascii="Segoe UI Emoji" w:hAnsi="Segoe UI Emoji"/>
          <w:b/>
          <w:bCs/>
          <w:sz w:val="24"/>
          <w:szCs w:val="24"/>
          <w:lang w:val="nl-NL"/>
        </w:rPr>
        <w:t>Sportgroep70</w:t>
      </w:r>
      <w:r w:rsidR="00D25884" w:rsidRPr="00B638D6">
        <w:rPr>
          <w:rFonts w:ascii="Segoe UI Emoji" w:hAnsi="Segoe UI Emoji"/>
          <w:sz w:val="24"/>
          <w:szCs w:val="24"/>
          <w:lang w:val="nl-NL"/>
        </w:rPr>
        <w:t xml:space="preserve"> speelde </w:t>
      </w:r>
      <w:r w:rsidR="00D25884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D25884" w:rsidRPr="00B638D6">
        <w:rPr>
          <w:rFonts w:ascii="Segoe UI Emoji" w:hAnsi="Segoe UI Emoji"/>
          <w:sz w:val="24"/>
          <w:szCs w:val="24"/>
          <w:lang w:val="nl-NL"/>
        </w:rPr>
        <w:t xml:space="preserve"> 289 wedstrijden.  Daarin maakte hij 93 doelpunten en gaf hij 47 assists.  Hij pakte er ook 4 gele en de enige rode kaart uit zijn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carrière</w:t>
      </w:r>
      <w:r w:rsidR="00D25884" w:rsidRPr="00B638D6">
        <w:rPr>
          <w:rFonts w:ascii="Segoe UI Emoji" w:hAnsi="Segoe UI Emoji"/>
          <w:sz w:val="24"/>
          <w:szCs w:val="24"/>
          <w:lang w:val="nl-NL"/>
        </w:rPr>
        <w:t>.</w:t>
      </w:r>
      <w:r w:rsidR="007D3803" w:rsidRPr="00B638D6">
        <w:rPr>
          <w:rFonts w:ascii="Segoe UI Emoji" w:hAnsi="Segoe UI Emoji"/>
          <w:sz w:val="24"/>
          <w:szCs w:val="24"/>
          <w:lang w:val="nl-NL"/>
        </w:rPr>
        <w:t xml:space="preserve"> Zijn beste seizoen was in 2005-2006 waar hij 19 keer scoorde in 29 wedstrijden. </w:t>
      </w:r>
      <w:r w:rsidR="007D3803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7D3803" w:rsidRPr="00B638D6">
        <w:rPr>
          <w:rFonts w:ascii="Segoe UI Emoji" w:hAnsi="Segoe UI Emoji"/>
          <w:sz w:val="24"/>
          <w:szCs w:val="24"/>
          <w:lang w:val="nl-NL"/>
        </w:rPr>
        <w:t xml:space="preserve"> is 3 jaar op rij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de </w:t>
      </w:r>
      <w:r w:rsidR="007D3803" w:rsidRPr="00B638D6">
        <w:rPr>
          <w:rFonts w:ascii="Segoe UI Emoji" w:hAnsi="Segoe UI Emoji"/>
          <w:sz w:val="24"/>
          <w:szCs w:val="24"/>
          <w:lang w:val="nl-NL"/>
        </w:rPr>
        <w:t>topschutter van Sport70 geweest, en hij staat 6</w:t>
      </w:r>
      <w:r w:rsidR="007D3803" w:rsidRPr="00B638D6">
        <w:rPr>
          <w:rFonts w:ascii="Segoe UI Emoji" w:hAnsi="Segoe UI Emoji"/>
          <w:sz w:val="24"/>
          <w:szCs w:val="24"/>
          <w:vertAlign w:val="superscript"/>
          <w:lang w:val="nl-NL"/>
        </w:rPr>
        <w:t>de</w:t>
      </w:r>
      <w:r w:rsidR="007D3803" w:rsidRPr="00B638D6">
        <w:rPr>
          <w:rFonts w:ascii="Segoe UI Emoji" w:hAnsi="Segoe UI Emoji"/>
          <w:sz w:val="24"/>
          <w:szCs w:val="24"/>
          <w:lang w:val="nl-NL"/>
        </w:rPr>
        <w:t xml:space="preserve"> in lijst van de “all-time” doelpuntenmakers, en 5</w:t>
      </w:r>
      <w:r w:rsidR="007D3803" w:rsidRPr="00B638D6">
        <w:rPr>
          <w:rFonts w:ascii="Segoe UI Emoji" w:hAnsi="Segoe UI Emoji"/>
          <w:sz w:val="24"/>
          <w:szCs w:val="24"/>
          <w:vertAlign w:val="superscript"/>
          <w:lang w:val="nl-NL"/>
        </w:rPr>
        <w:t>de</w:t>
      </w:r>
      <w:r w:rsidR="007D3803" w:rsidRPr="00B638D6">
        <w:rPr>
          <w:rFonts w:ascii="Segoe UI Emoji" w:hAnsi="Segoe UI Emoji"/>
          <w:sz w:val="24"/>
          <w:szCs w:val="24"/>
          <w:lang w:val="nl-NL"/>
        </w:rPr>
        <w:t xml:space="preserve"> in de lijst van de “all-time”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 xml:space="preserve">assistgevers. 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A80859" w:rsidRPr="005E7573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 xml:space="preserve"> was er al speler sinds 2002-2003, maar kondigde toch zijn afscheid aan op het einde van het seizoen 2021-2022 om </w:t>
      </w:r>
      <w:r w:rsidR="00A80859" w:rsidRPr="005E7573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 xml:space="preserve"> op richten, en in te schrijven in diezelfde </w:t>
      </w:r>
      <w:r w:rsidR="00A80859" w:rsidRPr="00550F85">
        <w:rPr>
          <w:rFonts w:ascii="Segoe UI Emoji" w:hAnsi="Segoe UI Emoji"/>
          <w:b/>
          <w:bCs/>
          <w:sz w:val="24"/>
          <w:szCs w:val="24"/>
          <w:lang w:val="nl-NL"/>
        </w:rPr>
        <w:t>B-fair competitie</w:t>
      </w:r>
      <w:r w:rsidR="00A80859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</w:p>
    <w:p w14:paraId="2F2D6655" w14:textId="514EACC4" w:rsidR="0068423D" w:rsidRPr="00B638D6" w:rsidRDefault="00A80859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De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9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verplicht vertrekkende spelers uit de U21 van JVV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,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zijn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 xml:space="preserve">niet alleen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de eerst aangesloten spelers uit de geschiedenis van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Bammbamm, maar kortweg de reden van het bestaan van Bammbamm</w:t>
      </w:r>
      <w:r w:rsidR="00633918" w:rsidRPr="00B638D6">
        <w:rPr>
          <w:rFonts w:ascii="Segoe UI Emoji" w:hAnsi="Segoe UI Emoji"/>
          <w:sz w:val="24"/>
          <w:szCs w:val="24"/>
          <w:lang w:val="nl-NL"/>
        </w:rPr>
        <w:t>!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 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 xml:space="preserve">Louis </w:t>
      </w:r>
      <w:r w:rsidR="00777DB2" w:rsidRPr="005E7573">
        <w:rPr>
          <w:rFonts w:ascii="Segoe UI Emoji" w:hAnsi="Segoe UI Emoji"/>
          <w:b/>
          <w:bCs/>
          <w:sz w:val="24"/>
          <w:szCs w:val="24"/>
          <w:lang w:val="nl-NL"/>
        </w:rPr>
        <w:t>Dewulf</w:t>
      </w:r>
      <w:r w:rsidR="00777DB2" w:rsidRPr="00B638D6">
        <w:rPr>
          <w:rFonts w:ascii="Segoe UI Emoji" w:hAnsi="Segoe UI Emoji"/>
          <w:sz w:val="24"/>
          <w:szCs w:val="24"/>
          <w:lang w:val="nl-NL"/>
        </w:rPr>
        <w:t>, Pieter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-Jan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Beernaert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Ruben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Decoster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Tibbe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Legein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>, Vi</w:t>
      </w:r>
      <w:r w:rsidR="006A57E0">
        <w:rPr>
          <w:rFonts w:ascii="Segoe UI Emoji" w:hAnsi="Segoe UI Emoji"/>
          <w:sz w:val="24"/>
          <w:szCs w:val="24"/>
          <w:lang w:val="nl-NL"/>
        </w:rPr>
        <w:t>k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tor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Baele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Thomas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Van Acker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Lucas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Gheldof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Milan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Calleeuw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, en Arno </w:t>
      </w:r>
      <w:r w:rsidR="007B3AA2" w:rsidRPr="005E7573">
        <w:rPr>
          <w:rFonts w:ascii="Segoe UI Emoji" w:hAnsi="Segoe UI Emoji"/>
          <w:b/>
          <w:bCs/>
          <w:sz w:val="24"/>
          <w:szCs w:val="24"/>
          <w:lang w:val="nl-NL"/>
        </w:rPr>
        <w:t>Kerckaert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: De oorspronkelijke helden uit de vroegste geschiedenisperiode van </w:t>
      </w:r>
      <w:r w:rsidR="007B3AA2" w:rsidRPr="00550F85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.  Uiteraard moest </w:t>
      </w:r>
      <w:r w:rsidR="007B3AA2" w:rsidRPr="000320D4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 de kern 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nog stevig 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>uitbreiden.  Hij sloot zichzelf en Ja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>k</w:t>
      </w:r>
      <w:r w:rsidR="007B3AA2" w:rsidRPr="00B638D6">
        <w:rPr>
          <w:rFonts w:ascii="Segoe UI Emoji" w:hAnsi="Segoe UI Emoji"/>
          <w:sz w:val="24"/>
          <w:szCs w:val="24"/>
          <w:lang w:val="nl-NL"/>
        </w:rPr>
        <w:t xml:space="preserve">ob </w:t>
      </w:r>
      <w:r w:rsidR="007B3AA2" w:rsidRPr="000320D4">
        <w:rPr>
          <w:rFonts w:ascii="Segoe UI Emoji" w:hAnsi="Segoe UI Emoji"/>
          <w:b/>
          <w:bCs/>
          <w:sz w:val="24"/>
          <w:szCs w:val="24"/>
          <w:lang w:val="nl-NL"/>
        </w:rPr>
        <w:t>H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uys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aan.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was een jaar te oud om het voorbije seizoen aan te sluiten als speler van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bij de U21, maar was 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er 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wel ex-speler en bleef betrokken als </w:t>
      </w:r>
      <w:r w:rsidR="000320D4">
        <w:rPr>
          <w:rFonts w:ascii="Segoe UI Emoji" w:hAnsi="Segoe UI Emoji"/>
          <w:sz w:val="24"/>
          <w:szCs w:val="24"/>
          <w:lang w:val="nl-NL"/>
        </w:rPr>
        <w:t>a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ssistent van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bij de U21.  De kern werd daarna nog aangevuld met bevriende talenten uit de scouts </w:t>
      </w:r>
      <w:r w:rsidR="00AE2100">
        <w:rPr>
          <w:rFonts w:ascii="Segoe UI Emoji" w:hAnsi="Segoe UI Emoji"/>
          <w:sz w:val="24"/>
          <w:szCs w:val="24"/>
          <w:lang w:val="nl-NL"/>
        </w:rPr>
        <w:t>“</w:t>
      </w:r>
      <w:r w:rsidR="00AE2100" w:rsidRPr="00AE2100">
        <w:rPr>
          <w:rFonts w:ascii="Segoe UI Emoji" w:hAnsi="Segoe UI Emoji"/>
          <w:b/>
          <w:bCs/>
          <w:sz w:val="24"/>
          <w:szCs w:val="24"/>
          <w:lang w:val="nl-NL"/>
        </w:rPr>
        <w:t>de</w:t>
      </w:r>
      <w:r w:rsidR="00AE2100">
        <w:rPr>
          <w:rFonts w:ascii="Segoe UI Emoji" w:hAnsi="Segoe UI Emoji"/>
          <w:sz w:val="24"/>
          <w:szCs w:val="24"/>
          <w:lang w:val="nl-NL"/>
        </w:rPr>
        <w:t xml:space="preserve"> </w:t>
      </w:r>
      <w:r w:rsidR="00AE2100" w:rsidRPr="00AE2100">
        <w:rPr>
          <w:rFonts w:ascii="Segoe UI Emoji" w:hAnsi="Segoe UI Emoji"/>
          <w:b/>
          <w:bCs/>
          <w:sz w:val="24"/>
          <w:szCs w:val="24"/>
          <w:lang w:val="nl-NL"/>
        </w:rPr>
        <w:t>Menapiërs</w:t>
      </w:r>
      <w:r w:rsidR="00AE2100">
        <w:rPr>
          <w:rFonts w:ascii="Segoe UI Emoji" w:hAnsi="Segoe UI Emoji"/>
          <w:b/>
          <w:bCs/>
          <w:sz w:val="24"/>
          <w:szCs w:val="24"/>
          <w:lang w:val="nl-NL"/>
        </w:rPr>
        <w:t>”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en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lokale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niet-competitieve voetbalploeg “</w:t>
      </w:r>
      <w:r w:rsidR="00E6375D" w:rsidRPr="00AE2100">
        <w:rPr>
          <w:rFonts w:ascii="Segoe UI Emoji" w:hAnsi="Segoe UI Emoji"/>
          <w:b/>
          <w:bCs/>
          <w:sz w:val="24"/>
          <w:szCs w:val="24"/>
          <w:lang w:val="nl-NL"/>
        </w:rPr>
        <w:t>De Menapiërs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”.  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Ja, er is een link tussen beide.  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August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lastRenderedPageBreak/>
        <w:t>Van de Gracht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Jelle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Casier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Jorre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Henau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Jules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Van Avermaet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Nemo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Boulnois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Rune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Burggraeve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, en Wout </w:t>
      </w:r>
      <w:r w:rsidR="00E6375D" w:rsidRPr="000320D4">
        <w:rPr>
          <w:rFonts w:ascii="Segoe UI Emoji" w:hAnsi="Segoe UI Emoji"/>
          <w:b/>
          <w:bCs/>
          <w:sz w:val="24"/>
          <w:szCs w:val="24"/>
          <w:lang w:val="nl-NL"/>
        </w:rPr>
        <w:t>Schoonbaert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 werden aangetrokken en/of getransfereerd naar </w:t>
      </w:r>
      <w:r w:rsidR="00E6375D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E6375D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6A57E0" w:rsidRPr="006A57E0">
        <w:rPr>
          <w:rFonts w:ascii="Segoe UI Emoji" w:hAnsi="Segoe UI Emoji"/>
          <w:b/>
          <w:bCs/>
          <w:sz w:val="24"/>
          <w:szCs w:val="24"/>
          <w:lang w:val="nl-NL"/>
        </w:rPr>
        <w:t>Casier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 had ook al een verleden als </w:t>
      </w:r>
      <w:r w:rsidR="006A57E0" w:rsidRPr="006A57E0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-speler. </w:t>
      </w:r>
      <w:r w:rsidR="0019469F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19469F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6A57E0">
        <w:rPr>
          <w:rFonts w:ascii="Segoe UI Emoji" w:hAnsi="Segoe UI Emoji"/>
          <w:sz w:val="24"/>
          <w:szCs w:val="24"/>
          <w:lang w:val="nl-NL"/>
        </w:rPr>
        <w:t>telde</w:t>
      </w:r>
      <w:r w:rsidR="0019469F" w:rsidRPr="00B638D6">
        <w:rPr>
          <w:rFonts w:ascii="Segoe UI Emoji" w:hAnsi="Segoe UI Emoji"/>
          <w:sz w:val="24"/>
          <w:szCs w:val="24"/>
          <w:lang w:val="nl-NL"/>
        </w:rPr>
        <w:t xml:space="preserve"> intussen 18 jonge, hongerige, en getalenteerde spelers, en een oude veteraan op de loonlijst.  Maar er waren nog knelpunten</w:t>
      </w:r>
      <w:r w:rsidR="00633918" w:rsidRPr="00B638D6">
        <w:rPr>
          <w:rFonts w:ascii="Segoe UI Emoji" w:hAnsi="Segoe UI Emoji"/>
          <w:sz w:val="24"/>
          <w:szCs w:val="24"/>
          <w:lang w:val="nl-NL"/>
        </w:rPr>
        <w:t>…</w:t>
      </w:r>
    </w:p>
    <w:p w14:paraId="362203EA" w14:textId="649DF27D" w:rsidR="009E6026" w:rsidRPr="00B638D6" w:rsidRDefault="0019469F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Met Lennert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Moons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werd een onervaren doelman aangetrokken, die al snel in de voorbereiding kon overtuigen.  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Wat had </w:t>
      </w:r>
      <w:r w:rsidR="0068423D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nog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te kort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om snel succesvol te zijn?  Ervaring.  Behalve </w:t>
      </w:r>
      <w:r w:rsidR="0068423D" w:rsidRPr="000320D4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hadden alle andere spelers geen ervaring in een competitie met volwassen ploegen.  Centrale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middenvelder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Louis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Lanckriet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werd weggeplukt bij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Eendracht Brugge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en 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centrale verdediger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Rembert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Muylle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werd door </w:t>
      </w:r>
      <w:r w:rsidR="006A57E0" w:rsidRPr="00550F85">
        <w:rPr>
          <w:rFonts w:ascii="Segoe UI Emoji" w:hAnsi="Segoe UI Emoji"/>
          <w:b/>
          <w:bCs/>
          <w:sz w:val="24"/>
          <w:szCs w:val="24"/>
          <w:lang w:val="nl-NL"/>
        </w:rPr>
        <w:t>Daring Brugge</w:t>
      </w:r>
      <w:r w:rsidR="006A57E0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uitgeleend.  Collega trainer bij </w:t>
      </w:r>
      <w:r w:rsidR="0068423D" w:rsidRPr="000320D4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Tero </w:t>
      </w:r>
      <w:r w:rsidR="0068423D" w:rsidRPr="000320D4">
        <w:rPr>
          <w:rFonts w:ascii="Segoe UI Emoji" w:hAnsi="Segoe UI Emoji"/>
          <w:b/>
          <w:bCs/>
          <w:sz w:val="24"/>
          <w:szCs w:val="24"/>
          <w:lang w:val="nl-NL"/>
        </w:rPr>
        <w:t>Kipinoinen</w:t>
      </w:r>
      <w:r w:rsidR="0068423D" w:rsidRPr="00B638D6">
        <w:rPr>
          <w:rFonts w:ascii="Segoe UI Emoji" w:hAnsi="Segoe UI Emoji"/>
          <w:sz w:val="24"/>
          <w:szCs w:val="24"/>
          <w:lang w:val="nl-NL"/>
        </w:rPr>
        <w:t xml:space="preserve"> is de laatste versterking in de kern. 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De Finse Flankspeler brengt met zijn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32-jarige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 leeftijd, en een verleden bij eerste klasser </w:t>
      </w:r>
      <w:r w:rsidR="00B638D6">
        <w:rPr>
          <w:rFonts w:ascii="Segoe UI Emoji" w:hAnsi="Segoe UI Emoji"/>
          <w:sz w:val="24"/>
          <w:szCs w:val="24"/>
          <w:lang w:val="nl-NL"/>
        </w:rPr>
        <w:t xml:space="preserve">Fc Inter </w:t>
      </w:r>
      <w:r w:rsidR="00B2417C" w:rsidRPr="00B638D6">
        <w:rPr>
          <w:rFonts w:ascii="Segoe UI Emoji" w:hAnsi="Segoe UI Emoji"/>
          <w:sz w:val="24"/>
          <w:szCs w:val="24"/>
          <w:lang w:val="nl-NL"/>
        </w:rPr>
        <w:t xml:space="preserve">Turku, een pak wijsheid en ervaring mee.  Deze 23 spelers vormen samen de eerste spelerskern uit de geschiedenis van Bammbamm.  </w:t>
      </w:r>
      <w:r w:rsidR="00633918" w:rsidRPr="00B638D6">
        <w:rPr>
          <w:rFonts w:ascii="Segoe UI Emoji" w:hAnsi="Segoe UI Emoji"/>
          <w:sz w:val="24"/>
          <w:szCs w:val="24"/>
          <w:lang w:val="nl-NL"/>
        </w:rPr>
        <w:t xml:space="preserve">Met Steven </w:t>
      </w:r>
      <w:r w:rsidR="00633918" w:rsidRPr="000320D4">
        <w:rPr>
          <w:rFonts w:ascii="Segoe UI Emoji" w:hAnsi="Segoe UI Emoji"/>
          <w:b/>
          <w:bCs/>
          <w:sz w:val="24"/>
          <w:szCs w:val="24"/>
          <w:lang w:val="nl-NL"/>
        </w:rPr>
        <w:t>Franceus</w:t>
      </w:r>
      <w:r w:rsidR="00633918" w:rsidRPr="00B638D6">
        <w:rPr>
          <w:rFonts w:ascii="Segoe UI Emoji" w:hAnsi="Segoe UI Emoji"/>
          <w:sz w:val="24"/>
          <w:szCs w:val="24"/>
          <w:lang w:val="nl-NL"/>
        </w:rPr>
        <w:t xml:space="preserve"> werd de beste sponsor uit de streek gevonden.  Een man met een warm hart voor de ploeg, die geregeld komt kijken, en zichzelf kandidaat stelt als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reservedoelman</w:t>
      </w:r>
      <w:r w:rsidR="00633918" w:rsidRPr="00B638D6">
        <w:rPr>
          <w:rFonts w:ascii="Segoe UI Emoji" w:hAnsi="Segoe UI Emoji"/>
          <w:sz w:val="24"/>
          <w:szCs w:val="24"/>
          <w:lang w:val="nl-NL"/>
        </w:rPr>
        <w:t xml:space="preserve">. </w:t>
      </w:r>
    </w:p>
    <w:p w14:paraId="2CA54725" w14:textId="77777777" w:rsidR="00633918" w:rsidRPr="00B638D6" w:rsidRDefault="00633918">
      <w:pPr>
        <w:rPr>
          <w:rFonts w:ascii="Segoe UI Emoji" w:hAnsi="Segoe UI Emoji"/>
          <w:sz w:val="24"/>
          <w:szCs w:val="24"/>
          <w:lang w:val="nl-NL"/>
        </w:rPr>
      </w:pPr>
    </w:p>
    <w:p w14:paraId="36EE7799" w14:textId="79D6AC15" w:rsidR="00633918" w:rsidRPr="00B638D6" w:rsidRDefault="00633918">
      <w:pPr>
        <w:rPr>
          <w:rFonts w:ascii="Algerian" w:hAnsi="Algerian"/>
          <w:sz w:val="28"/>
          <w:szCs w:val="28"/>
          <w:lang w:val="nl-NL"/>
        </w:rPr>
      </w:pPr>
      <w:r w:rsidRPr="00B638D6">
        <w:rPr>
          <w:rFonts w:ascii="Algerian" w:hAnsi="Algerian"/>
          <w:sz w:val="28"/>
          <w:szCs w:val="28"/>
          <w:lang w:val="nl-NL"/>
        </w:rPr>
        <w:t>Het Test Seizoen (</w:t>
      </w:r>
      <w:r w:rsidR="002C66F5" w:rsidRPr="00B638D6">
        <w:rPr>
          <w:rFonts w:ascii="Algerian" w:hAnsi="Algerian"/>
          <w:sz w:val="28"/>
          <w:szCs w:val="28"/>
          <w:lang w:val="nl-NL"/>
        </w:rPr>
        <w:t xml:space="preserve">seizoen </w:t>
      </w:r>
      <w:r w:rsidRPr="00B638D6">
        <w:rPr>
          <w:rFonts w:ascii="Algerian" w:hAnsi="Algerian"/>
          <w:sz w:val="28"/>
          <w:szCs w:val="28"/>
          <w:lang w:val="nl-NL"/>
        </w:rPr>
        <w:t>2022-2023)</w:t>
      </w:r>
    </w:p>
    <w:p w14:paraId="7CE773D7" w14:textId="7D851932" w:rsidR="00CC3520" w:rsidRDefault="00633918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>Vermit</w:t>
      </w:r>
      <w:r w:rsidR="006A57E0">
        <w:rPr>
          <w:rFonts w:ascii="Segoe UI Emoji" w:hAnsi="Segoe UI Emoji"/>
          <w:sz w:val="24"/>
          <w:szCs w:val="24"/>
          <w:lang w:val="nl-NL"/>
        </w:rPr>
        <w:t>s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er pas na nieuwjaar werd beseft dat de U21 vele vertrekkers zou hebben na hun eerste seizoen, werd 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te laat ingeschreven in de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B-fair competitie</w:t>
      </w:r>
      <w:r w:rsidR="004941CA" w:rsidRPr="00B638D6">
        <w:rPr>
          <w:rFonts w:ascii="Segoe UI Emoji" w:hAnsi="Segoe UI Emoji"/>
          <w:sz w:val="24"/>
          <w:szCs w:val="24"/>
          <w:lang w:val="nl-NL"/>
        </w:rPr>
        <w:t xml:space="preserve"> voor het seizoen 2022-2023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Wel konden de Bammbammers al </w:t>
      </w:r>
      <w:r w:rsidR="00C304F0" w:rsidRPr="00B638D6">
        <w:rPr>
          <w:rFonts w:ascii="Segoe UI Emoji" w:hAnsi="Segoe UI Emoji"/>
          <w:sz w:val="24"/>
          <w:szCs w:val="24"/>
          <w:lang w:val="nl-NL"/>
        </w:rPr>
        <w:t>een totaal van 31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oefenwedstrijden spelen, en werd </w:t>
      </w:r>
      <w:r w:rsidR="004941CA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onofficieel</w:t>
      </w:r>
      <w:r w:rsidR="004941CA" w:rsidRPr="00B638D6">
        <w:rPr>
          <w:rFonts w:ascii="Segoe UI Emoji" w:hAnsi="Segoe UI Emoji"/>
          <w:sz w:val="24"/>
          <w:szCs w:val="24"/>
          <w:lang w:val="nl-NL"/>
        </w:rPr>
        <w:t xml:space="preserve"> in de ranking mee opgenomen.  </w:t>
      </w:r>
      <w:r w:rsidR="006E1EB6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6E1EB6" w:rsidRPr="00B638D6">
        <w:rPr>
          <w:rFonts w:ascii="Segoe UI Emoji" w:hAnsi="Segoe UI Emoji"/>
          <w:sz w:val="24"/>
          <w:szCs w:val="24"/>
          <w:lang w:val="nl-NL"/>
        </w:rPr>
        <w:t xml:space="preserve"> opende het seizoen op zondag 4 september 2022 met een thuiswedstrijd tegen </w:t>
      </w:r>
      <w:r w:rsidR="006E1EB6" w:rsidRPr="000320D4">
        <w:rPr>
          <w:rFonts w:ascii="Segoe UI Emoji" w:hAnsi="Segoe UI Emoji"/>
          <w:b/>
          <w:bCs/>
          <w:sz w:val="24"/>
          <w:szCs w:val="24"/>
          <w:lang w:val="nl-NL"/>
        </w:rPr>
        <w:t>Sport Na Arbeid</w:t>
      </w:r>
      <w:r w:rsidR="006E1EB6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CC3520">
        <w:rPr>
          <w:rFonts w:ascii="Segoe UI Emoji" w:hAnsi="Segoe UI Emoji"/>
          <w:sz w:val="24"/>
          <w:szCs w:val="24"/>
          <w:lang w:val="nl-NL"/>
        </w:rPr>
        <w:t xml:space="preserve">Hieronder de historische foto van de spelers die de allereerste wedstrijd </w:t>
      </w:r>
      <w:r w:rsidR="000320D4">
        <w:rPr>
          <w:rFonts w:ascii="Segoe UI Emoji" w:hAnsi="Segoe UI Emoji"/>
          <w:sz w:val="24"/>
          <w:szCs w:val="24"/>
          <w:lang w:val="nl-NL"/>
        </w:rPr>
        <w:t>van</w:t>
      </w:r>
      <w:r w:rsidR="00CC3520">
        <w:rPr>
          <w:rFonts w:ascii="Segoe UI Emoji" w:hAnsi="Segoe UI Emoji"/>
          <w:sz w:val="24"/>
          <w:szCs w:val="24"/>
          <w:lang w:val="nl-NL"/>
        </w:rPr>
        <w:t xml:space="preserve"> </w:t>
      </w:r>
      <w:r w:rsidR="00CC3520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CC3520">
        <w:rPr>
          <w:rFonts w:ascii="Segoe UI Emoji" w:hAnsi="Segoe UI Emoji"/>
          <w:sz w:val="24"/>
          <w:szCs w:val="24"/>
          <w:lang w:val="nl-NL"/>
        </w:rPr>
        <w:t xml:space="preserve"> ooit speelde</w:t>
      </w:r>
      <w:r w:rsidR="006A57E0">
        <w:rPr>
          <w:rFonts w:ascii="Segoe UI Emoji" w:hAnsi="Segoe UI Emoji"/>
          <w:sz w:val="24"/>
          <w:szCs w:val="24"/>
          <w:lang w:val="nl-NL"/>
        </w:rPr>
        <w:t>n</w:t>
      </w:r>
      <w:r w:rsidR="00CC3520">
        <w:rPr>
          <w:rFonts w:ascii="Segoe UI Emoji" w:hAnsi="Segoe UI Emoji"/>
          <w:sz w:val="24"/>
          <w:szCs w:val="24"/>
          <w:lang w:val="nl-NL"/>
        </w:rPr>
        <w:t>.</w:t>
      </w:r>
    </w:p>
    <w:p w14:paraId="6E28DA72" w14:textId="129FCC56" w:rsidR="00CC3520" w:rsidRDefault="00CC3520">
      <w:pPr>
        <w:rPr>
          <w:rFonts w:ascii="Segoe UI Emoji" w:hAnsi="Segoe UI Emoji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176EB6B1" wp14:editId="5AA8CC7A">
            <wp:extent cx="5528931" cy="2727606"/>
            <wp:effectExtent l="0" t="0" r="0" b="0"/>
            <wp:docPr id="1884474533" name="Afbeelding 1" descr="Afbeelding met buitenshuis, gras, water, perso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74533" name="Afbeelding 1" descr="Afbeelding met buitenshuis, gras, water, persoon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7" t="13373" r="19749" b="50203"/>
                    <a:stretch/>
                  </pic:blipFill>
                  <pic:spPr bwMode="auto">
                    <a:xfrm rot="10800000">
                      <a:off x="0" y="0"/>
                      <a:ext cx="5549852" cy="273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9A682" w14:textId="4000536D" w:rsidR="007469C9" w:rsidRPr="00B638D6" w:rsidRDefault="006E1EB6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Wel, niet echt een thuiswedstrijd.  De accommodaties van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werden bij de oprichting van 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onmiddellijk onder handen genomen.  Het grasveld werd onder andere vervangen door kunstgras.  Deze ingrijpende veranderingen noodzaakte 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uit te wijken naar de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Gulden Kamer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voor het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volledige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seizoen. 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Desondanks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werd de eerste wedstrijd winnend afgesloten.  Het werd 3-2. 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Casier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(tweede persoon Links onderaan)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scoorde het eerste doelpunt uit de geschiedenis van </w:t>
      </w:r>
      <w:r w:rsidRPr="006A57E0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op aangeven van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Baele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De week erop volgde opnieuw een overwinning tegen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Eernegem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om 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de wedstrijd </w:t>
      </w:r>
      <w:r w:rsidRPr="00B638D6">
        <w:rPr>
          <w:rFonts w:ascii="Segoe UI Emoji" w:hAnsi="Segoe UI Emoji"/>
          <w:sz w:val="24"/>
          <w:szCs w:val="24"/>
          <w:lang w:val="nl-NL"/>
        </w:rPr>
        <w:t>daar</w:t>
      </w:r>
      <w:r w:rsidR="000320D4">
        <w:rPr>
          <w:rFonts w:ascii="Segoe UI Emoji" w:hAnsi="Segoe UI Emoji"/>
          <w:sz w:val="24"/>
          <w:szCs w:val="24"/>
          <w:lang w:val="nl-NL"/>
        </w:rPr>
        <w:t>op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een 2-0 voorsprong aan de rust nog uit handen te geven.  2-2 tegen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Oud KSA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was het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eerste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gelijkspel voor 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De eerste nederlaag volgde een week later.  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verloor op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Veteranen Oost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met 6-4.  </w:t>
      </w:r>
    </w:p>
    <w:p w14:paraId="3278C676" w14:textId="702B863B" w:rsidR="00633918" w:rsidRPr="00B638D6" w:rsidRDefault="006E1EB6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>Uiteindelijk speelde</w:t>
      </w:r>
      <w:r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 xml:space="preserve"> 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een bevredigend eerste seizoen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.  Het moest wel forfait geven voor de topper tegen </w:t>
      </w:r>
      <w:r w:rsidR="007469C9" w:rsidRPr="000320D4">
        <w:rPr>
          <w:rFonts w:ascii="Segoe UI Emoji" w:hAnsi="Segoe UI Emoji"/>
          <w:b/>
          <w:bCs/>
          <w:sz w:val="24"/>
          <w:szCs w:val="24"/>
          <w:lang w:val="nl-NL"/>
        </w:rPr>
        <w:t>Sportgroep70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, en het moest 2 keer zijn meerdere erkennen op het veld van de </w:t>
      </w:r>
      <w:r w:rsidR="007469C9" w:rsidRPr="000320D4">
        <w:rPr>
          <w:rFonts w:ascii="Segoe UI Emoji" w:hAnsi="Segoe UI Emoji"/>
          <w:b/>
          <w:bCs/>
          <w:sz w:val="24"/>
          <w:szCs w:val="24"/>
          <w:lang w:val="nl-NL"/>
        </w:rPr>
        <w:t>Rickvrienden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7469C9" w:rsidRPr="000320D4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 zorgde voor een persoonlijk statistiekje op 27 november door 4 keer na elkaar te scoren (4-0, 5-0, 6-0, 7-0) in de gewonnen verplaatsing op en tegen </w:t>
      </w:r>
      <w:r w:rsidR="007469C9" w:rsidRPr="000320D4">
        <w:rPr>
          <w:rFonts w:ascii="Segoe UI Emoji" w:hAnsi="Segoe UI Emoji"/>
          <w:b/>
          <w:bCs/>
          <w:sz w:val="24"/>
          <w:szCs w:val="24"/>
          <w:lang w:val="nl-NL"/>
        </w:rPr>
        <w:t>Vogelzang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.  Daarmee is hij de meest scorende speler in 1 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enkele 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wedstrijd, en houdt hij 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ook 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>het record van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de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 meest</w:t>
      </w:r>
      <w:r w:rsidR="00550F85">
        <w:rPr>
          <w:rFonts w:ascii="Segoe UI Emoji" w:hAnsi="Segoe UI Emoji"/>
          <w:sz w:val="24"/>
          <w:szCs w:val="24"/>
          <w:lang w:val="nl-NL"/>
        </w:rPr>
        <w:t>e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gescoorde 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doelpunten na elkaar in 1 wedstrijd.  Daar eindigden de records niet deze zondagochtend. Het werd er 1-10, de grootste overwinning van het seizoen, en daarmee ook uit de 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prille </w:t>
      </w:r>
      <w:r w:rsidR="007469C9" w:rsidRPr="00B638D6">
        <w:rPr>
          <w:rFonts w:ascii="Segoe UI Emoji" w:hAnsi="Segoe UI Emoji"/>
          <w:sz w:val="24"/>
          <w:szCs w:val="24"/>
          <w:lang w:val="nl-NL"/>
        </w:rPr>
        <w:t xml:space="preserve">geschiedenis.  </w:t>
      </w:r>
      <w:r w:rsidR="00130C40" w:rsidRPr="000320D4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="00130C40" w:rsidRPr="00B638D6">
        <w:rPr>
          <w:rFonts w:ascii="Segoe UI Emoji" w:hAnsi="Segoe UI Emoji"/>
          <w:sz w:val="24"/>
          <w:szCs w:val="24"/>
          <w:lang w:val="nl-NL"/>
        </w:rPr>
        <w:t xml:space="preserve"> was ook de enige speler die tot n</w:t>
      </w:r>
      <w:r w:rsidR="006A57E0">
        <w:rPr>
          <w:rFonts w:ascii="Segoe UI Emoji" w:hAnsi="Segoe UI Emoji"/>
          <w:sz w:val="24"/>
          <w:szCs w:val="24"/>
          <w:lang w:val="nl-NL"/>
        </w:rPr>
        <w:t>og</w:t>
      </w:r>
      <w:r w:rsidR="00130C40" w:rsidRPr="00B638D6">
        <w:rPr>
          <w:rFonts w:ascii="Segoe UI Emoji" w:hAnsi="Segoe UI Emoji"/>
          <w:sz w:val="24"/>
          <w:szCs w:val="24"/>
          <w:lang w:val="nl-NL"/>
        </w:rPr>
        <w:t xml:space="preserve"> toe een hattrick scoorde.  Hij nam alle doelpunten voor zijn rekening in de 1-3 overwinning op Sport Na Arbeid op 4 december.  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Hij werd, mede door deze 7 doelpunten in 2 wedstrijden, topschutter van de ploeg.  Hij scoorde in totaal 15 keer.  </w:t>
      </w:r>
      <w:r w:rsidR="00EB23E7" w:rsidRPr="000320D4">
        <w:rPr>
          <w:rFonts w:ascii="Segoe UI Emoji" w:hAnsi="Segoe UI Emoji"/>
          <w:b/>
          <w:bCs/>
          <w:sz w:val="24"/>
          <w:szCs w:val="24"/>
          <w:lang w:val="nl-NL"/>
        </w:rPr>
        <w:t>Burggraeve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en </w:t>
      </w:r>
      <w:r w:rsidR="00EB23E7" w:rsidRPr="000320D4">
        <w:rPr>
          <w:rFonts w:ascii="Segoe UI Emoji" w:hAnsi="Segoe UI Emoji"/>
          <w:b/>
          <w:bCs/>
          <w:sz w:val="24"/>
          <w:szCs w:val="24"/>
          <w:lang w:val="nl-NL"/>
        </w:rPr>
        <w:t>Van Avermaet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scoorden beiden 9 keer.   </w:t>
      </w:r>
      <w:r w:rsidR="00EB23E7" w:rsidRPr="000320D4">
        <w:rPr>
          <w:rFonts w:ascii="Segoe UI Emoji" w:hAnsi="Segoe UI Emoji"/>
          <w:b/>
          <w:bCs/>
          <w:sz w:val="24"/>
          <w:szCs w:val="24"/>
          <w:lang w:val="nl-NL"/>
        </w:rPr>
        <w:t>Lanckriet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en </w:t>
      </w:r>
      <w:r w:rsidR="00EB23E7" w:rsidRPr="000320D4">
        <w:rPr>
          <w:rFonts w:ascii="Segoe UI Emoji" w:hAnsi="Segoe UI Emoji"/>
          <w:b/>
          <w:bCs/>
          <w:sz w:val="24"/>
          <w:szCs w:val="24"/>
          <w:lang w:val="nl-NL"/>
        </w:rPr>
        <w:t>Schoonbaert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scoorden elk acht keer en vervolledigen de top 5 der topschutters.  De top 5 bij de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assist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>gevers zag er al</w:t>
      </w:r>
      <w:r w:rsidR="006A57E0">
        <w:rPr>
          <w:rFonts w:ascii="Segoe UI Emoji" w:hAnsi="Segoe UI Emoji"/>
          <w:sz w:val="24"/>
          <w:szCs w:val="24"/>
          <w:lang w:val="nl-NL"/>
        </w:rPr>
        <w:t>s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volgt uit. 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>De allereerste assistkoning werd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Burggraeve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met 8 stuks.  Tweede was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Boulnois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met 7, en op de gedeelde derde plaats met telkens 6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lastRenderedPageBreak/>
        <w:t xml:space="preserve">assists staan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en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Van Acker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.  Nog net in de top 5 met 5 assists vinden we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Schoonbaert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DC7442" w:rsidRPr="000320D4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eindigde eervol 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op de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>6</w:t>
      </w:r>
      <w:r w:rsidR="00DC7442" w:rsidRPr="00B638D6">
        <w:rPr>
          <w:rFonts w:ascii="Segoe UI Emoji" w:hAnsi="Segoe UI Emoji"/>
          <w:sz w:val="24"/>
          <w:szCs w:val="24"/>
          <w:vertAlign w:val="superscript"/>
          <w:lang w:val="nl-NL"/>
        </w:rPr>
        <w:t>de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plaats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>in deze stand met 4 assists, maar had wel de leiding bij de pré-assists (3 stuks)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 en gescoorde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>penalty’s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 (1)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>na het eerste seizoen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>.</w:t>
      </w:r>
      <w:r w:rsidR="00EB23E7"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Het eerste seizoen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dat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we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>l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succesvol 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mag 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worden genoemd.  </w:t>
      </w:r>
      <w:r w:rsidR="00DC7442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DC7442" w:rsidRPr="00B638D6">
        <w:rPr>
          <w:rFonts w:ascii="Segoe UI Emoji" w:hAnsi="Segoe UI Emoji"/>
          <w:sz w:val="24"/>
          <w:szCs w:val="24"/>
          <w:lang w:val="nl-NL"/>
        </w:rPr>
        <w:t xml:space="preserve"> zou op een derde plaats zijn gestrand, mocht het deelgenomen hebben aan de competitie wel te verstaan.  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Na Kampioen </w:t>
      </w:r>
      <w:r w:rsidR="000320D4" w:rsidRPr="000320D4">
        <w:rPr>
          <w:rFonts w:ascii="Segoe UI Emoji" w:hAnsi="Segoe UI Emoji"/>
          <w:b/>
          <w:bCs/>
          <w:sz w:val="24"/>
          <w:szCs w:val="24"/>
          <w:lang w:val="nl-NL"/>
        </w:rPr>
        <w:t>Sportgroep70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 en de </w:t>
      </w:r>
      <w:r w:rsidR="000320D4" w:rsidRPr="000320D4">
        <w:rPr>
          <w:rFonts w:ascii="Segoe UI Emoji" w:hAnsi="Segoe UI Emoji"/>
          <w:b/>
          <w:bCs/>
          <w:sz w:val="24"/>
          <w:szCs w:val="24"/>
          <w:lang w:val="nl-NL"/>
        </w:rPr>
        <w:t>Rickvriende</w:t>
      </w:r>
      <w:r w:rsidR="000320D4" w:rsidRPr="00550F85">
        <w:rPr>
          <w:rFonts w:ascii="Segoe UI Emoji" w:hAnsi="Segoe UI Emoji"/>
          <w:b/>
          <w:bCs/>
          <w:sz w:val="24"/>
          <w:szCs w:val="24"/>
          <w:lang w:val="nl-NL"/>
        </w:rPr>
        <w:t>n</w:t>
      </w:r>
      <w:r w:rsidR="000320D4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En over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penalty’s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 gesproken; alhoewel </w:t>
      </w:r>
      <w:r w:rsidR="001D3C9C" w:rsidRPr="000320D4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1D3C9C" w:rsidRPr="00B638D6">
        <w:rPr>
          <w:rFonts w:ascii="Segoe UI Emoji" w:hAnsi="Segoe UI Emoji"/>
          <w:sz w:val="24"/>
          <w:szCs w:val="24"/>
          <w:lang w:val="nl-NL"/>
        </w:rPr>
        <w:t xml:space="preserve"> maar één strafschop in hun voordeel kreeg, kregen ze er wel 6 tegen.  4 op 6 ballen die op de stip werden gelegd, werden gestopt!  Geweldige statistiek om het eerste seizoen af te sluiten, me dunkt.</w:t>
      </w:r>
    </w:p>
    <w:p w14:paraId="743610DC" w14:textId="77777777" w:rsidR="002C66F5" w:rsidRPr="00B638D6" w:rsidRDefault="002C66F5">
      <w:pPr>
        <w:rPr>
          <w:rFonts w:ascii="Segoe UI Emoji" w:hAnsi="Segoe UI Emoji"/>
          <w:sz w:val="24"/>
          <w:szCs w:val="24"/>
          <w:lang w:val="nl-NL"/>
        </w:rPr>
      </w:pPr>
    </w:p>
    <w:p w14:paraId="14FED061" w14:textId="7CC094E5" w:rsidR="002C66F5" w:rsidRPr="000B3895" w:rsidRDefault="002C66F5">
      <w:pPr>
        <w:rPr>
          <w:rFonts w:ascii="Algerian" w:hAnsi="Algerian"/>
          <w:sz w:val="28"/>
          <w:szCs w:val="28"/>
          <w:lang w:val="nl-NL"/>
        </w:rPr>
      </w:pPr>
      <w:r w:rsidRPr="00B638D6">
        <w:rPr>
          <w:rFonts w:ascii="Algerian" w:hAnsi="Algerian"/>
          <w:sz w:val="28"/>
          <w:szCs w:val="28"/>
          <w:lang w:val="nl-NL"/>
        </w:rPr>
        <w:t xml:space="preserve">De </w:t>
      </w:r>
      <w:r w:rsidR="00BA0ACF" w:rsidRPr="00B638D6">
        <w:rPr>
          <w:rFonts w:ascii="Algerian" w:hAnsi="Algerian"/>
          <w:sz w:val="28"/>
          <w:szCs w:val="28"/>
          <w:lang w:val="nl-NL"/>
        </w:rPr>
        <w:t>officiële</w:t>
      </w:r>
      <w:r w:rsidRPr="00B638D6">
        <w:rPr>
          <w:rFonts w:ascii="Algerian" w:hAnsi="Algerian"/>
          <w:sz w:val="28"/>
          <w:szCs w:val="28"/>
          <w:lang w:val="nl-NL"/>
        </w:rPr>
        <w:t xml:space="preserve"> start. (</w:t>
      </w:r>
      <w:r w:rsidR="00BA0ACF" w:rsidRPr="00B638D6">
        <w:rPr>
          <w:rFonts w:ascii="Algerian" w:hAnsi="Algerian"/>
          <w:sz w:val="28"/>
          <w:szCs w:val="28"/>
          <w:lang w:val="nl-NL"/>
        </w:rPr>
        <w:t>Seizoen</w:t>
      </w:r>
      <w:r w:rsidRPr="00B638D6">
        <w:rPr>
          <w:rFonts w:ascii="Algerian" w:hAnsi="Algerian"/>
          <w:sz w:val="28"/>
          <w:szCs w:val="28"/>
          <w:lang w:val="nl-NL"/>
        </w:rPr>
        <w:t xml:space="preserve"> 2023-2024)</w:t>
      </w:r>
    </w:p>
    <w:p w14:paraId="227D0AB1" w14:textId="0061EB26" w:rsidR="006A57E0" w:rsidRDefault="002C66F5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En zo is de cirkel rond.  We zijn intussen begonnen aan ons eerste officiële seizoen in de </w:t>
      </w:r>
      <w:r w:rsidRPr="00550F85">
        <w:rPr>
          <w:rFonts w:ascii="Segoe UI Emoji" w:hAnsi="Segoe UI Emoji"/>
          <w:b/>
          <w:bCs/>
          <w:sz w:val="24"/>
          <w:szCs w:val="24"/>
          <w:lang w:val="nl-NL"/>
        </w:rPr>
        <w:t>B-fair competitie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en staan, zoals eerder vermeld, met enige trots onmiddellijk bovenaan. 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t>Muylle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werd definitief overgenomen van </w:t>
      </w:r>
      <w:r w:rsidR="006A57E0" w:rsidRPr="00550F85">
        <w:rPr>
          <w:rFonts w:ascii="Segoe UI Emoji" w:hAnsi="Segoe UI Emoji"/>
          <w:b/>
          <w:bCs/>
          <w:sz w:val="24"/>
          <w:szCs w:val="24"/>
          <w:lang w:val="nl-NL"/>
        </w:rPr>
        <w:t>Daring Brugge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. 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Met Seppe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Legein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en </w:t>
      </w:r>
      <w:r w:rsidRPr="006A57E0">
        <w:rPr>
          <w:rFonts w:ascii="Segoe UI Emoji" w:hAnsi="Segoe UI Emoji"/>
          <w:sz w:val="24"/>
          <w:szCs w:val="24"/>
          <w:lang w:val="nl-NL"/>
        </w:rPr>
        <w:t>Mirza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</w:t>
      </w:r>
      <w:r w:rsidRPr="006A57E0">
        <w:rPr>
          <w:rFonts w:ascii="Segoe UI Emoji" w:hAnsi="Segoe UI Emoji"/>
          <w:b/>
          <w:bCs/>
          <w:sz w:val="24"/>
          <w:szCs w:val="24"/>
          <w:lang w:val="nl-NL"/>
        </w:rPr>
        <w:t>Sa</w:t>
      </w:r>
      <w:r w:rsidR="006A57E0" w:rsidRPr="006A57E0">
        <w:rPr>
          <w:rFonts w:ascii="Segoe UI Emoji" w:hAnsi="Segoe UI Emoji"/>
          <w:b/>
          <w:bCs/>
          <w:sz w:val="24"/>
          <w:szCs w:val="24"/>
          <w:lang w:val="nl-NL"/>
        </w:rPr>
        <w:t>yedi</w:t>
      </w:r>
      <w:r w:rsidRPr="006A57E0">
        <w:rPr>
          <w:rFonts w:ascii="Segoe UI Emoji" w:hAnsi="Segoe UI Emoji"/>
          <w:b/>
          <w:bCs/>
          <w:sz w:val="24"/>
          <w:szCs w:val="24"/>
          <w:lang w:val="nl-NL"/>
        </w:rPr>
        <w:t xml:space="preserve"> 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zijn opnieuw 2 spelers gepromoveerd uit de U21 van </w:t>
      </w:r>
      <w:r w:rsidRPr="000320D4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Net voor de </w:t>
      </w:r>
      <w:r w:rsidR="00BA0ACF" w:rsidRPr="00B638D6">
        <w:rPr>
          <w:rFonts w:ascii="Segoe UI Emoji" w:hAnsi="Segoe UI Emoji"/>
          <w:sz w:val="24"/>
          <w:szCs w:val="24"/>
          <w:lang w:val="nl-NL"/>
        </w:rPr>
        <w:t>transfer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deadline werd nog Senne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Suykerbu</w:t>
      </w:r>
      <w:r w:rsidR="00C304F0" w:rsidRPr="000B3895">
        <w:rPr>
          <w:rFonts w:ascii="Segoe UI Emoji" w:hAnsi="Segoe UI Emoji"/>
          <w:b/>
          <w:bCs/>
          <w:sz w:val="24"/>
          <w:szCs w:val="24"/>
          <w:lang w:val="nl-NL"/>
        </w:rPr>
        <w:t>yk</w:t>
      </w:r>
      <w:r w:rsidR="00C304F0" w:rsidRPr="00B638D6">
        <w:rPr>
          <w:rFonts w:ascii="Segoe UI Emoji" w:hAnsi="Segoe UI Emoji"/>
          <w:sz w:val="24"/>
          <w:szCs w:val="24"/>
          <w:lang w:val="nl-NL"/>
        </w:rPr>
        <w:t xml:space="preserve"> aangetrokken.  </w:t>
      </w:r>
      <w:r w:rsidR="00550F85" w:rsidRPr="00550F85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herinvesteerd elk jaar ook iets meer in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.  Spelers keren er terug als trainers bij de klein mannen.  Na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t>Kipinoinen, Louwagie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(U21) en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t>Baele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(U17) komt ook</w:t>
      </w:r>
      <w:r w:rsidR="00C6406C">
        <w:rPr>
          <w:rFonts w:ascii="Segoe UI Emoji" w:hAnsi="Segoe UI Emoji"/>
          <w:sz w:val="24"/>
          <w:szCs w:val="24"/>
          <w:lang w:val="nl-NL"/>
        </w:rPr>
        <w:t xml:space="preserve">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lastRenderedPageBreak/>
        <w:t>Muylle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 bij de trainersstaf van </w:t>
      </w:r>
      <w:r w:rsidR="00550F85" w:rsidRPr="00550F85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550F85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6A57E0">
        <w:rPr>
          <w:noProof/>
        </w:rPr>
        <w:drawing>
          <wp:inline distT="0" distB="0" distL="0" distR="0" wp14:anchorId="6C45757E" wp14:editId="4786AEED">
            <wp:extent cx="5760720" cy="4321810"/>
            <wp:effectExtent l="0" t="0" r="0" b="2540"/>
            <wp:docPr id="1901669515" name="Afbeelding 1" descr="Afbeelding met gras, buitenshuis, hemel, wol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69515" name="Afbeelding 1" descr="Afbeelding met gras, buitenshuis, hemel, wolk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ED73" w14:textId="4A49D4A5" w:rsidR="005E7573" w:rsidRDefault="00C304F0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De werken aan het thuisveld zijn intussen afgerond, en </w:t>
      </w:r>
      <w:r w:rsidRPr="000B3895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kon het seizoen starten op het hoofdveld van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="006A57E0" w:rsidRPr="006A57E0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 slaagde er intussen al in om zijn eigen record te evenaren.  In de met 5-9 gewonnen wedstrijd tegen </w:t>
      </w:r>
      <w:r w:rsidR="006A57E0" w:rsidRPr="006A57E0">
        <w:rPr>
          <w:rFonts w:ascii="Segoe UI Emoji" w:hAnsi="Segoe UI Emoji"/>
          <w:b/>
          <w:bCs/>
          <w:sz w:val="24"/>
          <w:szCs w:val="24"/>
          <w:lang w:val="nl-NL"/>
        </w:rPr>
        <w:t>Kroonhove</w:t>
      </w:r>
      <w:r w:rsidR="006A57E0">
        <w:rPr>
          <w:rFonts w:ascii="Segoe UI Emoji" w:hAnsi="Segoe UI Emoji"/>
          <w:sz w:val="24"/>
          <w:szCs w:val="24"/>
          <w:lang w:val="nl-NL"/>
        </w:rPr>
        <w:t xml:space="preserve"> scoorde hij opnieuw 4 keer, wel niet achtereenvolgend deze keer.</w:t>
      </w:r>
    </w:p>
    <w:p w14:paraId="2D51EE96" w14:textId="77777777" w:rsidR="00C6406C" w:rsidRDefault="002C66F5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In het tussenseizoen heeft </w:t>
      </w:r>
      <w:r w:rsidRPr="000B3895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een bestuur opgericht.  Zaterdag 30 september 2023, de</w:t>
      </w:r>
      <w:r w:rsidR="00C304F0" w:rsidRPr="00B638D6">
        <w:rPr>
          <w:rFonts w:ascii="Segoe UI Emoji" w:hAnsi="Segoe UI Emoji"/>
          <w:sz w:val="24"/>
          <w:szCs w:val="24"/>
          <w:lang w:val="nl-NL"/>
        </w:rPr>
        <w:t xml:space="preserve"> historische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dag waarop de allereerste bestuursvergadering wordt gehouden, en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Louwagie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zijn dictatuur gedeeltelijk uit handen geeft.  </w:t>
      </w:r>
      <w:r w:rsidR="00C6406C">
        <w:rPr>
          <w:rFonts w:ascii="Segoe UI Emoji" w:hAnsi="Segoe UI Emoji"/>
          <w:sz w:val="24"/>
          <w:szCs w:val="24"/>
          <w:lang w:val="nl-NL"/>
        </w:rPr>
        <w:t>(zie foto)</w:t>
      </w:r>
    </w:p>
    <w:p w14:paraId="55B0DBBF" w14:textId="5F10B88D" w:rsidR="00C6406C" w:rsidRDefault="00C6406C">
      <w:pPr>
        <w:rPr>
          <w:rFonts w:ascii="Segoe UI Emoji" w:hAnsi="Segoe UI Emoji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1F84E4D2" wp14:editId="7CD972B3">
            <wp:extent cx="5558701" cy="2756067"/>
            <wp:effectExtent l="0" t="0" r="4445" b="6350"/>
            <wp:docPr id="1785989667" name="Afbeelding 1" descr="Afbeelding met persoon, kleding, Menselijk gezich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9667" name="Afbeelding 1" descr="Afbeelding met persoon, kleding, Menselijk gezicht, tafel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25" cy="27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901F" w14:textId="3B3AB14E" w:rsidR="002C66F5" w:rsidRPr="00B638D6" w:rsidRDefault="00C304F0">
      <w:pPr>
        <w:rPr>
          <w:rFonts w:ascii="Segoe UI Emoji" w:hAnsi="Segoe UI Emoji"/>
          <w:sz w:val="24"/>
          <w:szCs w:val="24"/>
          <w:lang w:val="nl-NL"/>
        </w:rPr>
      </w:pPr>
      <w:r w:rsidRPr="00B638D6">
        <w:rPr>
          <w:rFonts w:ascii="Segoe UI Emoji" w:hAnsi="Segoe UI Emoji"/>
          <w:sz w:val="24"/>
          <w:szCs w:val="24"/>
          <w:lang w:val="nl-NL"/>
        </w:rPr>
        <w:t xml:space="preserve">De nieuwe verantwoordelijken komen uit de spelerskern en heten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Huys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Baele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Van Acker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, en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De</w:t>
      </w:r>
      <w:r w:rsidR="006A57E0">
        <w:rPr>
          <w:rFonts w:ascii="Segoe UI Emoji" w:hAnsi="Segoe UI Emoji"/>
          <w:b/>
          <w:bCs/>
          <w:sz w:val="24"/>
          <w:szCs w:val="24"/>
          <w:lang w:val="nl-NL"/>
        </w:rPr>
        <w:t>c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oster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. 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Gheldhof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werkte in stilte aan de eerste website, en </w:t>
      </w:r>
      <w:r w:rsidRPr="000B3895">
        <w:rPr>
          <w:rFonts w:ascii="Segoe UI Emoji" w:hAnsi="Segoe UI Emoji"/>
          <w:b/>
          <w:bCs/>
          <w:color w:val="FF0000"/>
          <w:sz w:val="24"/>
          <w:szCs w:val="24"/>
          <w:lang w:val="nl-NL"/>
        </w:rPr>
        <w:t>Bammbamm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is sinds 25 september 2023 online.  Er zijn nog 2 mensen die niet vernoemd zijn bij naam, en toch een enorme waarde hebben in de begin geschiedenis van Bammbamm.  Sory </w:t>
      </w:r>
      <w:r w:rsidRPr="000B3895">
        <w:rPr>
          <w:rFonts w:ascii="Segoe UI Emoji" w:hAnsi="Segoe UI Emoji"/>
          <w:b/>
          <w:bCs/>
          <w:sz w:val="24"/>
          <w:szCs w:val="24"/>
          <w:lang w:val="nl-NL"/>
        </w:rPr>
        <w:t>Coulibaly</w:t>
      </w:r>
      <w:r w:rsidRPr="00B638D6">
        <w:rPr>
          <w:rFonts w:ascii="Segoe UI Emoji" w:hAnsi="Segoe UI Emoji"/>
          <w:sz w:val="24"/>
          <w:szCs w:val="24"/>
          <w:lang w:val="nl-NL"/>
        </w:rPr>
        <w:t xml:space="preserve"> is de vaste thuis scheidsrechter van Bammbamm, en is ontegensprekelijk een belangrijke schakel.  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 xml:space="preserve">Ten tweede moeten we Ruth </w:t>
      </w:r>
      <w:r w:rsidR="00B638D6" w:rsidRPr="000B3895">
        <w:rPr>
          <w:rFonts w:ascii="Segoe UI Emoji" w:hAnsi="Segoe UI Emoji"/>
          <w:b/>
          <w:bCs/>
          <w:sz w:val="24"/>
          <w:szCs w:val="24"/>
          <w:lang w:val="nl-NL"/>
        </w:rPr>
        <w:t>Ho</w:t>
      </w:r>
      <w:r w:rsidR="000B3895">
        <w:rPr>
          <w:rFonts w:ascii="Segoe UI Emoji" w:hAnsi="Segoe UI Emoji"/>
          <w:b/>
          <w:bCs/>
          <w:sz w:val="24"/>
          <w:szCs w:val="24"/>
          <w:lang w:val="nl-NL"/>
        </w:rPr>
        <w:t>u</w:t>
      </w:r>
      <w:r w:rsidR="00B638D6" w:rsidRPr="000B3895">
        <w:rPr>
          <w:rFonts w:ascii="Segoe UI Emoji" w:hAnsi="Segoe UI Emoji"/>
          <w:b/>
          <w:bCs/>
          <w:sz w:val="24"/>
          <w:szCs w:val="24"/>
          <w:lang w:val="nl-NL"/>
        </w:rPr>
        <w:t>f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 xml:space="preserve"> bedanken om ons elke zondag van vloeistof te voorzien, en gezelligheid in de kantine.  En ten slotte ook het bestuur van </w:t>
      </w:r>
      <w:r w:rsidR="00B638D6" w:rsidRPr="000B3895">
        <w:rPr>
          <w:rFonts w:ascii="Segoe UI Emoji" w:hAnsi="Segoe UI Emoji"/>
          <w:b/>
          <w:bCs/>
          <w:sz w:val="24"/>
          <w:szCs w:val="24"/>
          <w:lang w:val="nl-NL"/>
        </w:rPr>
        <w:t>JVV</w:t>
      </w:r>
      <w:r w:rsidR="00B638D6" w:rsidRPr="00B638D6">
        <w:rPr>
          <w:rFonts w:ascii="Segoe UI Emoji" w:hAnsi="Segoe UI Emoji"/>
          <w:sz w:val="24"/>
          <w:szCs w:val="24"/>
          <w:lang w:val="nl-NL"/>
        </w:rPr>
        <w:t xml:space="preserve">, voor de toelating, medewerking en steun.  </w:t>
      </w:r>
    </w:p>
    <w:p w14:paraId="37FCC7BC" w14:textId="77777777" w:rsidR="002C66F5" w:rsidRPr="00B638D6" w:rsidRDefault="002C66F5">
      <w:pPr>
        <w:rPr>
          <w:rFonts w:ascii="Segoe UI Emoji" w:hAnsi="Segoe UI Emoji"/>
          <w:sz w:val="24"/>
          <w:szCs w:val="24"/>
          <w:lang w:val="nl-NL"/>
        </w:rPr>
      </w:pPr>
    </w:p>
    <w:p w14:paraId="1ED8AB06" w14:textId="77777777" w:rsidR="002C66F5" w:rsidRPr="00B638D6" w:rsidRDefault="002C66F5">
      <w:pPr>
        <w:rPr>
          <w:rFonts w:ascii="Segoe UI Emoji" w:hAnsi="Segoe UI Emoji"/>
          <w:sz w:val="24"/>
          <w:szCs w:val="24"/>
          <w:lang w:val="nl-NL"/>
        </w:rPr>
      </w:pPr>
    </w:p>
    <w:sectPr w:rsidR="002C66F5" w:rsidRPr="00B638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B03"/>
    <w:rsid w:val="000320D4"/>
    <w:rsid w:val="000B3895"/>
    <w:rsid w:val="000D4CF5"/>
    <w:rsid w:val="00130C40"/>
    <w:rsid w:val="00181554"/>
    <w:rsid w:val="0019469F"/>
    <w:rsid w:val="001D3C9C"/>
    <w:rsid w:val="002C66F5"/>
    <w:rsid w:val="00343B03"/>
    <w:rsid w:val="003A1BDB"/>
    <w:rsid w:val="00413F9E"/>
    <w:rsid w:val="004941CA"/>
    <w:rsid w:val="00524E73"/>
    <w:rsid w:val="00550F85"/>
    <w:rsid w:val="005861FD"/>
    <w:rsid w:val="005E7573"/>
    <w:rsid w:val="00633918"/>
    <w:rsid w:val="0068423D"/>
    <w:rsid w:val="006A57E0"/>
    <w:rsid w:val="006E1EB6"/>
    <w:rsid w:val="007469C9"/>
    <w:rsid w:val="00777DB2"/>
    <w:rsid w:val="007B3AA2"/>
    <w:rsid w:val="007D3803"/>
    <w:rsid w:val="009E6026"/>
    <w:rsid w:val="00A23E31"/>
    <w:rsid w:val="00A43798"/>
    <w:rsid w:val="00A53244"/>
    <w:rsid w:val="00A80859"/>
    <w:rsid w:val="00AB3964"/>
    <w:rsid w:val="00AE2100"/>
    <w:rsid w:val="00AF7DE8"/>
    <w:rsid w:val="00B2417C"/>
    <w:rsid w:val="00B638D6"/>
    <w:rsid w:val="00BA0ACF"/>
    <w:rsid w:val="00C304F0"/>
    <w:rsid w:val="00C6406C"/>
    <w:rsid w:val="00CC3520"/>
    <w:rsid w:val="00D25884"/>
    <w:rsid w:val="00DC6429"/>
    <w:rsid w:val="00DC7442"/>
    <w:rsid w:val="00E6375D"/>
    <w:rsid w:val="00EB2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CE34D"/>
  <w15:chartTrackingRefBased/>
  <w15:docId w15:val="{C69EB45C-5419-4A5B-8EA0-05A84C4E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17458</TotalTime>
  <Pages>7</Pages>
  <Words>1684</Words>
  <Characters>9266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Malvina Kosiqi</dc:creator>
  <cp:keywords/>
  <dc:description/>
  <cp:lastModifiedBy>Malvina Kosiqi</cp:lastModifiedBy>
  <cp:revision>2</cp:revision>
  <cp:lastPrinted>2023-09-30T10:48:00Z</cp:lastPrinted>
  <dcterms:created xsi:type="dcterms:W3CDTF">2023-09-25T10:47:00Z</dcterms:created>
  <dcterms:modified xsi:type="dcterms:W3CDTF">2023-10-09T11:46:00Z</dcterms:modified>
</cp:coreProperties>
</file>